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7E" w:rsidRPr="002D28C4" w:rsidRDefault="00C05D7E">
      <w:pPr>
        <w:rPr>
          <w:b/>
        </w:rPr>
      </w:pPr>
    </w:p>
    <w:p w:rsidR="002D28C4" w:rsidRDefault="002D28C4">
      <w:pPr>
        <w:rPr>
          <w:b/>
        </w:rPr>
      </w:pPr>
      <w:r w:rsidRPr="002D28C4">
        <w:rPr>
          <w:b/>
        </w:rPr>
        <w:t>23.11.2020</w:t>
      </w:r>
      <w:proofErr w:type="gramStart"/>
      <w:r w:rsidRPr="002D28C4">
        <w:rPr>
          <w:b/>
        </w:rPr>
        <w:t>r</w:t>
      </w:r>
      <w:proofErr w:type="gramEnd"/>
      <w:r w:rsidR="00852FD3">
        <w:rPr>
          <w:b/>
        </w:rPr>
        <w:t>.</w:t>
      </w:r>
    </w:p>
    <w:p w:rsidR="00186DF7" w:rsidRPr="006D5899" w:rsidRDefault="00852FD3">
      <w:pPr>
        <w:rPr>
          <w:b/>
        </w:rPr>
      </w:pPr>
      <w:r w:rsidRPr="006D5899">
        <w:rPr>
          <w:b/>
        </w:rPr>
        <w:t>Witajcie!</w:t>
      </w:r>
    </w:p>
    <w:p w:rsidR="00852FD3" w:rsidRDefault="00852FD3">
      <w:r>
        <w:t xml:space="preserve"> Jestem bardzo ciekawa czy ktoś z Was wie, jaki wczoraj był dzień? Tak, tak pewnie wielu z Was pomyślało –niedziela i macie racje! Mało tego, że była to niedziela to jeszcze - Dzień Kredki. </w:t>
      </w:r>
      <w:r w:rsidR="00186DF7">
        <w:t xml:space="preserve">Właśnie kredce będą poświecone nasze dzisiejsze zajęcia </w:t>
      </w:r>
      <w:proofErr w:type="spellStart"/>
      <w:r w:rsidR="00186DF7">
        <w:t>online</w:t>
      </w:r>
      <w:proofErr w:type="spellEnd"/>
      <w:r w:rsidR="00186DF7">
        <w:t xml:space="preserve">. </w:t>
      </w:r>
    </w:p>
    <w:p w:rsidR="00186DF7" w:rsidRDefault="00186DF7">
      <w:r>
        <w:t xml:space="preserve">Poniżej znajdziecie karty pracy, a właściwie zabawy. Możecie poprosić rodziców, żeby je wydrukowali lub wkleili do </w:t>
      </w:r>
      <w:proofErr w:type="spellStart"/>
      <w:r>
        <w:t>Paint-a</w:t>
      </w:r>
      <w:proofErr w:type="spellEnd"/>
      <w:r>
        <w:t xml:space="preserve">, jeśli nie macie możliwości wydrukować. </w:t>
      </w:r>
    </w:p>
    <w:p w:rsidR="00186DF7" w:rsidRDefault="00186DF7">
      <w:r>
        <w:t>Na rozgrzewkę – rysuj po śladzie</w:t>
      </w:r>
    </w:p>
    <w:p w:rsidR="00872200" w:rsidRDefault="00872200">
      <w:r w:rsidRPr="00872200">
        <w:drawing>
          <wp:inline distT="0" distB="0" distL="0" distR="0">
            <wp:extent cx="5753100" cy="612888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39" t="20106" r="45091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00" w:rsidRDefault="00872200">
      <w:r w:rsidRPr="00872200">
        <w:lastRenderedPageBreak/>
        <w:drawing>
          <wp:inline distT="0" distB="0" distL="0" distR="0">
            <wp:extent cx="5760720" cy="761633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39" t="22222" r="44760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99" w:rsidRDefault="006D5899"/>
    <w:p w:rsidR="006D5899" w:rsidRDefault="006D5899"/>
    <w:p w:rsidR="00186DF7" w:rsidRPr="00852FD3" w:rsidRDefault="006D5899">
      <w:r>
        <w:lastRenderedPageBreak/>
        <w:t>Do kolejnego zadania będziecie potrzebować plastelinę, a dokładniej kolor: granatowy, czerwony, niebieski, zielony. Jeśli nie macie plasteliny lub zadania wykonujecie na komputerze – pokolorujcie kółka odpowiednimi kolorami.</w:t>
      </w:r>
    </w:p>
    <w:p w:rsidR="006D5899" w:rsidRDefault="00872200">
      <w:pPr>
        <w:rPr>
          <w:b/>
          <w:color w:val="FF0000"/>
        </w:rPr>
      </w:pPr>
      <w:r w:rsidRPr="00872200">
        <w:rPr>
          <w:b/>
          <w:color w:val="FF0000"/>
        </w:rPr>
        <w:drawing>
          <wp:inline distT="0" distB="0" distL="0" distR="0">
            <wp:extent cx="5760720" cy="7488936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508" t="18783" r="44760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99" w:rsidRDefault="006D5899">
      <w:r>
        <w:t>Ostatnie nasze dzisiejsze zadanie będzie polegało na pokolorowaniu odpowiedniej liczby kwadratów. Popatrzcie poniżej:</w:t>
      </w:r>
    </w:p>
    <w:p w:rsidR="00872200" w:rsidRDefault="00872200"/>
    <w:p w:rsidR="006D5899" w:rsidRDefault="00872200" w:rsidP="006D5899">
      <w:pPr>
        <w:rPr>
          <w:b/>
          <w:color w:val="FF0000"/>
        </w:rPr>
      </w:pPr>
      <w:r w:rsidRPr="00872200">
        <w:rPr>
          <w:b/>
          <w:color w:val="FF0000"/>
        </w:rPr>
        <w:drawing>
          <wp:inline distT="0" distB="0" distL="0" distR="0">
            <wp:extent cx="5695950" cy="80105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39" t="21429" r="44430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28" cy="802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99" w:rsidRDefault="006D5899">
      <w:r>
        <w:t>Dziękuje Wam serdecznie za dzisiejszą prace.</w:t>
      </w:r>
      <w:r>
        <w:br/>
        <w:t>Martyna Cha</w:t>
      </w:r>
      <w:r w:rsidR="00543061">
        <w:t>rusta</w:t>
      </w:r>
    </w:p>
    <w:sectPr w:rsidR="006D5899" w:rsidSect="00C0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28C4"/>
    <w:rsid w:val="00186DF7"/>
    <w:rsid w:val="002D28C4"/>
    <w:rsid w:val="0043468F"/>
    <w:rsid w:val="00543061"/>
    <w:rsid w:val="005C31B5"/>
    <w:rsid w:val="006D5899"/>
    <w:rsid w:val="0075385E"/>
    <w:rsid w:val="00852FD3"/>
    <w:rsid w:val="00872200"/>
    <w:rsid w:val="00B73E6B"/>
    <w:rsid w:val="00C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2020-11-24T18:05:00Z</dcterms:created>
  <dcterms:modified xsi:type="dcterms:W3CDTF">2020-11-24T18:08:00Z</dcterms:modified>
</cp:coreProperties>
</file>