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AF2" w:rsidRPr="00FA2AF2" w:rsidRDefault="00FA2AF2">
      <w:pPr>
        <w:rPr>
          <w:rFonts w:ascii="Times New Roman" w:hAnsi="Times New Roman" w:cs="Times New Roman"/>
          <w:sz w:val="24"/>
          <w:szCs w:val="24"/>
        </w:rPr>
      </w:pPr>
      <w:r w:rsidRPr="00FA2AF2">
        <w:rPr>
          <w:rFonts w:ascii="Times New Roman" w:hAnsi="Times New Roman" w:cs="Times New Roman"/>
          <w:sz w:val="24"/>
          <w:szCs w:val="24"/>
        </w:rPr>
        <w:t xml:space="preserve">Dzień Dobry </w:t>
      </w:r>
      <w:r w:rsidRPr="00FA2AF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FA2A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AF2" w:rsidRDefault="00FA2AF2">
      <w:pPr>
        <w:rPr>
          <w:rFonts w:ascii="Times New Roman" w:hAnsi="Times New Roman" w:cs="Times New Roman"/>
          <w:sz w:val="24"/>
          <w:szCs w:val="24"/>
        </w:rPr>
      </w:pPr>
      <w:r w:rsidRPr="00FA2AF2">
        <w:rPr>
          <w:rFonts w:ascii="Times New Roman" w:hAnsi="Times New Roman" w:cs="Times New Roman"/>
          <w:sz w:val="24"/>
          <w:szCs w:val="24"/>
        </w:rPr>
        <w:t xml:space="preserve">Mimo tej pogody za oknem, </w:t>
      </w:r>
      <w:r>
        <w:rPr>
          <w:rFonts w:ascii="Times New Roman" w:hAnsi="Times New Roman" w:cs="Times New Roman"/>
          <w:sz w:val="24"/>
          <w:szCs w:val="24"/>
        </w:rPr>
        <w:t xml:space="preserve">ja jestem dzisiaj w świetnym nastroju! Ale to chyba dlatego, że wiem, że to właśnie dzisiaj możemy się zobaczyć! </w:t>
      </w:r>
      <w:proofErr w:type="gramStart"/>
      <w:r>
        <w:rPr>
          <w:rFonts w:ascii="Times New Roman" w:hAnsi="Times New Roman" w:cs="Times New Roman"/>
          <w:sz w:val="24"/>
          <w:szCs w:val="24"/>
        </w:rPr>
        <w:t>Przypominam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dzisiaj od godziny 11-12 oddajemy książki do biblioteki, może to właśnie będzie okazja do spotkania się?? </w:t>
      </w:r>
      <w:r w:rsidRPr="00FA2AF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Jeśli nie, to zapraszam dzisiaj na spotkanie online z całą klasą o godzinie 18:00.</w:t>
      </w:r>
    </w:p>
    <w:p w:rsidR="00FA2AF2" w:rsidRDefault="00FA2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Sam/ sama doskonale wiesz, że zbliżają się do nas wielkimi krokami WA-KA-CJE! Dlatego postanowiłam, że dzisiaj zrobimy sobie coś fajnego! Z Edukacji matematycznej mam dla ciebie kilka zabaw. Wejdź na stronę </w:t>
      </w:r>
      <w:hyperlink r:id="rId5" w:history="1">
        <w:r w:rsidRPr="00122D5F">
          <w:rPr>
            <w:rStyle w:val="Hipercze"/>
            <w:rFonts w:ascii="Times New Roman" w:hAnsi="Times New Roman" w:cs="Times New Roman"/>
            <w:sz w:val="24"/>
            <w:szCs w:val="24"/>
          </w:rPr>
          <w:t>https://www.matzoo.pl/klasa1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 wybierz sobie kilka ćwiczeń. </w:t>
      </w:r>
      <w:proofErr w:type="gramStart"/>
      <w:r>
        <w:rPr>
          <w:rFonts w:ascii="Times New Roman" w:hAnsi="Times New Roman" w:cs="Times New Roman"/>
          <w:sz w:val="24"/>
          <w:szCs w:val="24"/>
        </w:rPr>
        <w:t>Pamiętaj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poprzez zabawę tez się uczysz! </w:t>
      </w:r>
    </w:p>
    <w:p w:rsidR="00FA2AF2" w:rsidRDefault="00FA2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edukacji polonistycznej pooglądaj filmiki i zapamiętaj jak najwięcej szczegółów. Przyda Ci się to na naszej lekcji online, już dziś wieczorem </w:t>
      </w:r>
      <w:r w:rsidRPr="00FA2AF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AF2" w:rsidRDefault="00FA2AF2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22D5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https://www.youtube.com/watch?v=0iidgRGFl60</w:t>
        </w:r>
      </w:hyperlink>
    </w:p>
    <w:p w:rsidR="00FA2AF2" w:rsidRDefault="00FA2AF2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122D5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https://www.youtube.com/watch?v=Ui-ndYWcThA&amp;t=16s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AF2" w:rsidRDefault="00FA2AF2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122D5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https://www.youtube.com/watch?v=wS4SRvkvLio&amp;t=8s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AF2" w:rsidRDefault="00FA2AF2">
      <w:pPr>
        <w:rPr>
          <w:rFonts w:ascii="Times New Roman" w:hAnsi="Times New Roman" w:cs="Times New Roman"/>
          <w:sz w:val="24"/>
          <w:szCs w:val="24"/>
        </w:rPr>
      </w:pPr>
    </w:p>
    <w:p w:rsidR="00FA2AF2" w:rsidRPr="00FA2AF2" w:rsidRDefault="00FA2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zobaczenia! Miłego Dnia </w:t>
      </w:r>
      <w:r w:rsidRPr="00FA2AF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FA2AF2" w:rsidRPr="00FA2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AF2"/>
    <w:rsid w:val="00FA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A704"/>
  <w15:chartTrackingRefBased/>
  <w15:docId w15:val="{D87EB8F5-D09E-4040-BD14-A236861E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2A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2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S4SRvkvLio&amp;t=8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i-ndYWcThA&amp;t=16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0iidgRGFl60" TargetMode="External"/><Relationship Id="rId5" Type="http://schemas.openxmlformats.org/officeDocument/2006/relationships/hyperlink" Target="https://www.matzoo.pl/klasa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2020-06-21T19:10:00Z</dcterms:created>
  <dcterms:modified xsi:type="dcterms:W3CDTF">2020-06-21T19:19:00Z</dcterms:modified>
</cp:coreProperties>
</file>