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E7" w:rsidRPr="00300AE7" w:rsidRDefault="00893189" w:rsidP="00511F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 07.04</w:t>
      </w:r>
      <w:r w:rsidR="00300AE7" w:rsidRPr="00300AE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11FEC" w:rsidRPr="00300AE7" w:rsidRDefault="00511FEC" w:rsidP="00511FEC">
      <w:pPr>
        <w:rPr>
          <w:rFonts w:ascii="Times New Roman" w:hAnsi="Times New Roman" w:cs="Times New Roman"/>
          <w:b/>
          <w:sz w:val="24"/>
          <w:szCs w:val="24"/>
        </w:rPr>
      </w:pPr>
      <w:r w:rsidRPr="00300AE7">
        <w:rPr>
          <w:rFonts w:ascii="Times New Roman" w:hAnsi="Times New Roman" w:cs="Times New Roman"/>
          <w:b/>
          <w:sz w:val="24"/>
          <w:szCs w:val="24"/>
        </w:rPr>
        <w:t xml:space="preserve">Dzień dobry, </w:t>
      </w:r>
    </w:p>
    <w:p w:rsidR="00511FEC" w:rsidRDefault="00511FEC" w:rsidP="00511FEC">
      <w:pPr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>Kontynuujemy wczorajszy temat  - opowiadanie Stanisława Lema „Jak ocalał świat” – podręcznik str. 201-205.</w:t>
      </w:r>
    </w:p>
    <w:p w:rsidR="00CA7472" w:rsidRPr="0034610B" w:rsidRDefault="00CA7472" w:rsidP="00511FEC">
      <w:pPr>
        <w:rPr>
          <w:rFonts w:ascii="Times New Roman" w:hAnsi="Times New Roman" w:cs="Times New Roman"/>
          <w:sz w:val="24"/>
          <w:szCs w:val="24"/>
        </w:rPr>
      </w:pPr>
    </w:p>
    <w:p w:rsidR="00511FEC" w:rsidRDefault="00511FEC" w:rsidP="00511FEC">
      <w:pPr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>Temat zapisujemy w zeszycie przedmiotowym w  części: literatura</w:t>
      </w:r>
    </w:p>
    <w:p w:rsidR="00893189" w:rsidRPr="0034610B" w:rsidRDefault="00893189" w:rsidP="00511FEC">
      <w:pPr>
        <w:rPr>
          <w:rFonts w:ascii="Times New Roman" w:hAnsi="Times New Roman" w:cs="Times New Roman"/>
          <w:sz w:val="24"/>
          <w:szCs w:val="24"/>
        </w:rPr>
      </w:pPr>
    </w:p>
    <w:p w:rsidR="00511FEC" w:rsidRPr="00300AE7" w:rsidRDefault="00511FEC" w:rsidP="00511FEC">
      <w:pPr>
        <w:rPr>
          <w:rFonts w:ascii="Times New Roman" w:hAnsi="Times New Roman" w:cs="Times New Roman"/>
          <w:b/>
          <w:sz w:val="24"/>
          <w:szCs w:val="24"/>
        </w:rPr>
      </w:pPr>
      <w:r w:rsidRPr="00300AE7">
        <w:rPr>
          <w:rFonts w:ascii="Times New Roman" w:hAnsi="Times New Roman" w:cs="Times New Roman"/>
          <w:b/>
          <w:sz w:val="24"/>
          <w:szCs w:val="24"/>
        </w:rPr>
        <w:t xml:space="preserve">Temat: Roboty i ich świat w opowiadaniach Stanisława Lema. </w:t>
      </w:r>
    </w:p>
    <w:p w:rsidR="00511FEC" w:rsidRPr="0034610B" w:rsidRDefault="00511FEC" w:rsidP="00511F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>Notatka do zeszytu .</w:t>
      </w:r>
    </w:p>
    <w:p w:rsidR="00511FEC" w:rsidRPr="0034610B" w:rsidRDefault="00511FEC" w:rsidP="00511FEC">
      <w:pPr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 xml:space="preserve">Stanisław Lem na potrzeby swojego opowiadania wymyślił wiele  nowych, nieznanych wyrazów to </w:t>
      </w:r>
      <w:r w:rsidRPr="003461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neologizmy</w:t>
      </w:r>
      <w:r w:rsidRPr="00346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np.kambuzele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pćmy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wytrzopki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sciśnieta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gryzmaki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rymundy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trzepce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murkwie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graszaki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plukwy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filidrny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610B">
        <w:rPr>
          <w:rFonts w:ascii="Times New Roman" w:hAnsi="Times New Roman" w:cs="Times New Roman"/>
          <w:sz w:val="24"/>
          <w:szCs w:val="24"/>
        </w:rPr>
        <w:t>zamry</w:t>
      </w:r>
      <w:proofErr w:type="spellEnd"/>
      <w:r w:rsidRPr="0034610B">
        <w:rPr>
          <w:rFonts w:ascii="Times New Roman" w:hAnsi="Times New Roman" w:cs="Times New Roman"/>
          <w:sz w:val="24"/>
          <w:szCs w:val="24"/>
        </w:rPr>
        <w:t>. Kojarzą się one z nazwami egzotycznych zwierząt. Zostały wymyślone po to, by pokazać,  że te istoty są nam absolutnie nieznane, nigdy się z nimi nie zetknęliśmy, bo... zniknęły na zawsze zniszczone przez maszynę. Świadczy o tym cytat:  „(…) świat zaś po dziś dzień pozostał już cały podziurawiony Nicością (…)”.</w:t>
      </w:r>
    </w:p>
    <w:p w:rsidR="00511FEC" w:rsidRPr="0034610B" w:rsidRDefault="00511FEC" w:rsidP="00511F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>Czytamy  informacje z ramki Zapamiętaj str.206 (</w:t>
      </w:r>
      <w:r w:rsidR="00893189">
        <w:rPr>
          <w:rFonts w:ascii="Times New Roman" w:hAnsi="Times New Roman" w:cs="Times New Roman"/>
          <w:sz w:val="24"/>
          <w:szCs w:val="24"/>
        </w:rPr>
        <w:t xml:space="preserve"> następnie </w:t>
      </w:r>
      <w:r w:rsidRPr="0034610B">
        <w:rPr>
          <w:rFonts w:ascii="Times New Roman" w:hAnsi="Times New Roman" w:cs="Times New Roman"/>
          <w:sz w:val="24"/>
          <w:szCs w:val="24"/>
        </w:rPr>
        <w:t xml:space="preserve"> polecenie 5, strona 205)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1FEC" w:rsidRPr="0034610B" w:rsidRDefault="00511FEC" w:rsidP="00511F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610B">
        <w:rPr>
          <w:rFonts w:ascii="Times New Roman" w:hAnsi="Times New Roman" w:cs="Times New Roman"/>
          <w:sz w:val="24"/>
          <w:szCs w:val="24"/>
        </w:rPr>
        <w:t xml:space="preserve">Zapisujemy swoimi słowami w zeszycie czym jest </w:t>
      </w:r>
      <w:r w:rsidRPr="003461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fantastyka naukowa</w:t>
      </w:r>
      <w:r w:rsidR="0089318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3189">
        <w:rPr>
          <w:rFonts w:ascii="Times New Roman" w:hAnsi="Times New Roman" w:cs="Times New Roman"/>
          <w:color w:val="000000" w:themeColor="text1"/>
          <w:sz w:val="24"/>
          <w:szCs w:val="24"/>
        </w:rPr>
        <w:t>( ze str. 206)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( a o fantastyce mówiliśmy przy omawianiu lektury „</w:t>
      </w:r>
      <w:proofErr w:type="spellStart"/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Hobbit</w:t>
      </w:r>
      <w:proofErr w:type="spellEnd"/>
      <w:r w:rsidR="00CA747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czyli tam</w:t>
      </w:r>
      <w:r w:rsidR="00CA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 powrotem”).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FEC" w:rsidRPr="0034610B" w:rsidRDefault="00511FEC" w:rsidP="00511FE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Elementy science </w:t>
      </w:r>
      <w:proofErr w:type="spellStart"/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fiction</w:t>
      </w:r>
      <w:proofErr w:type="spellEnd"/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opowiadaniu ( piszemy do zeszytu):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- bohaterami są roboty,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- miejsce akcji – odległa planeta,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- czas wydarzeń – przyszłość, na co wskazuje zaawansowany poziom nauki i techniki, opis niezwykłych urządzeń, nieograniczona wiedza konstruktorów.</w:t>
      </w:r>
    </w:p>
    <w:p w:rsidR="00511FEC" w:rsidRPr="0034610B" w:rsidRDefault="00511FEC" w:rsidP="00511F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Pisarz użył takiej formy, by zwrócić uwagę i wzbudzić refleks</w:t>
      </w:r>
      <w:r w:rsidR="00CA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ję  czytelnika nad ważnymi  </w:t>
      </w: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sprawami. Ostrzec przed bezmyślnym stosowaniem nauki, postęp i rozwój nauki, techniki musi być kontrolowany, ludzie są odpowiedzialni za los naszej planety. Brak granic związanych z eksperymentami,</w:t>
      </w:r>
      <w:r w:rsidR="00CA74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uleganie zachciankom, próżność</w:t>
      </w: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doprowadzić do katastrofy.</w:t>
      </w:r>
    </w:p>
    <w:p w:rsidR="00511FEC" w:rsidRPr="0034610B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FEC" w:rsidRDefault="00511FEC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0B">
        <w:rPr>
          <w:rFonts w:ascii="Times New Roman" w:hAnsi="Times New Roman" w:cs="Times New Roman"/>
          <w:color w:val="000000" w:themeColor="text1"/>
          <w:sz w:val="24"/>
          <w:szCs w:val="24"/>
        </w:rPr>
        <w:t>Zadanie domowe</w:t>
      </w:r>
    </w:p>
    <w:p w:rsidR="00893189" w:rsidRPr="0034610B" w:rsidRDefault="00893189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czwartek  16.04.2020</w:t>
      </w:r>
    </w:p>
    <w:p w:rsidR="002622B4" w:rsidRPr="00893189" w:rsidRDefault="002622B4" w:rsidP="008931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Proszę przeczytać mit o Heraklesie - będziemy rozprawiać o </w:t>
      </w:r>
      <w:proofErr w:type="spellStart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superbohaterach</w:t>
      </w:r>
      <w:proofErr w:type="spellEnd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93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Treść mitu znajdziecie w </w:t>
      </w:r>
      <w:proofErr w:type="spellStart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internecie</w:t>
      </w:r>
      <w:proofErr w:type="spellEnd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np. </w:t>
      </w:r>
      <w:hyperlink r:id="rId5" w:tgtFrame="_blank" w:tooltip="https://klp.pl/mitologia/a-7280.html" w:history="1">
        <w:r w:rsidRPr="0089318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https://klp.pl/mitologia/a-7280.html</w:t>
        </w:r>
      </w:hyperlink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lub możecie obejrzeć  filmik na </w:t>
      </w:r>
      <w:proofErr w:type="spellStart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93189" w:rsidRPr="00893189" w:rsidRDefault="00893189" w:rsidP="00893189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189" w:rsidRDefault="002622B4" w:rsidP="008931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Napisz opowiadanie twórcze o Twoim spotkaniu z konstruktorem </w:t>
      </w:r>
      <w:proofErr w:type="spellStart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Trurlem</w:t>
      </w:r>
      <w:proofErr w:type="spellEnd"/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po tym jak maszyna unicestwiła wiele rzeczy na literę „n”. </w:t>
      </w:r>
      <w:r w:rsidR="00300AE7"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Choć</w:t>
      </w: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opowiadanie Lema ma gorzki wydźwięk</w:t>
      </w:r>
      <w:r w:rsidR="00300AE7"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„(…) trzeba się obawiać, że nie będzie już nigdy takich wspaniałych zjawisk (…)” , spróbujcie z konstruktorem popracować na</w:t>
      </w:r>
      <w:r w:rsid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„naprawieniem” świata, wymyślcie dalszy ciąg opowiadania.</w:t>
      </w:r>
    </w:p>
    <w:p w:rsidR="002622B4" w:rsidRPr="00893189" w:rsidRDefault="00300AE7" w:rsidP="00893189">
      <w:pPr>
        <w:pStyle w:val="Akapitzlist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Pamiętajcie opowiadanie musi mieć tytuł, proszę wprowadzić krótki dialog </w:t>
      </w:r>
      <w:r w:rsid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8931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elementy opisu postaci oraz miejsca.</w:t>
      </w:r>
    </w:p>
    <w:p w:rsidR="002622B4" w:rsidRDefault="002622B4" w:rsidP="002622B4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 w:rsidRPr="00893189">
        <w:rPr>
          <w:rFonts w:ascii="Times New Roman" w:hAnsi="Times New Roman" w:cs="Times New Roman"/>
          <w:sz w:val="24"/>
          <w:szCs w:val="24"/>
        </w:rPr>
        <w:t xml:space="preserve">Zadania na ocenę  przesyłamy na adres </w:t>
      </w:r>
      <w:hyperlink r:id="rId6" w:history="1">
        <w:r w:rsidRPr="00893189">
          <w:rPr>
            <w:rStyle w:val="Hipercze"/>
            <w:rFonts w:ascii="Times New Roman" w:hAnsi="Times New Roman" w:cs="Times New Roman"/>
            <w:sz w:val="24"/>
            <w:szCs w:val="24"/>
          </w:rPr>
          <w:t>sloneczkapanikrysi@gmail.com</w:t>
        </w:r>
      </w:hyperlink>
      <w:r w:rsidRPr="00893189">
        <w:rPr>
          <w:rFonts w:ascii="Times New Roman" w:hAnsi="Times New Roman" w:cs="Times New Roman"/>
          <w:sz w:val="24"/>
          <w:szCs w:val="24"/>
        </w:rPr>
        <w:t xml:space="preserve"> do piątku 17.04.2020r.  w pliku tekstowym np. Word w formie załącznika, bezpośrednio                           w treści maila lub   piszemy w zeszycie i przesyłamy (wyraźne) zdjęcie.</w:t>
      </w:r>
    </w:p>
    <w:p w:rsidR="00893189" w:rsidRDefault="00893189" w:rsidP="002622B4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893189" w:rsidRDefault="00893189" w:rsidP="002622B4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Was serdecznie, </w:t>
      </w:r>
    </w:p>
    <w:p w:rsidR="00893189" w:rsidRPr="00893189" w:rsidRDefault="00893189" w:rsidP="002622B4">
      <w:pPr>
        <w:pStyle w:val="Akapitzlist"/>
        <w:spacing w:after="0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Krystyna Fluder</w:t>
      </w:r>
    </w:p>
    <w:p w:rsidR="002622B4" w:rsidRPr="00893189" w:rsidRDefault="002622B4" w:rsidP="00511FE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FEC" w:rsidRPr="0034610B" w:rsidRDefault="00511FEC" w:rsidP="00511FEC">
      <w:pPr>
        <w:rPr>
          <w:rFonts w:ascii="Times New Roman" w:hAnsi="Times New Roman" w:cs="Times New Roman"/>
          <w:sz w:val="24"/>
          <w:szCs w:val="24"/>
        </w:rPr>
      </w:pPr>
    </w:p>
    <w:p w:rsidR="0025580C" w:rsidRDefault="0025580C"/>
    <w:sectPr w:rsidR="0025580C" w:rsidSect="0025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18E"/>
    <w:multiLevelType w:val="hybridMultilevel"/>
    <w:tmpl w:val="FF424818"/>
    <w:lvl w:ilvl="0" w:tplc="9EAA8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923C9"/>
    <w:multiLevelType w:val="hybridMultilevel"/>
    <w:tmpl w:val="6C685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FEC"/>
    <w:rsid w:val="000D07C8"/>
    <w:rsid w:val="0025580C"/>
    <w:rsid w:val="002622B4"/>
    <w:rsid w:val="00300AE7"/>
    <w:rsid w:val="0034610B"/>
    <w:rsid w:val="00511FEC"/>
    <w:rsid w:val="00893189"/>
    <w:rsid w:val="008F3C48"/>
    <w:rsid w:val="00C2330C"/>
    <w:rsid w:val="00CA7472"/>
    <w:rsid w:val="00FC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F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neczkapanikrysi@gmail.com" TargetMode="External"/><Relationship Id="rId5" Type="http://schemas.openxmlformats.org/officeDocument/2006/relationships/hyperlink" Target="https://klp.pl/mitologia/a-728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2020-04-07T05:18:00Z</dcterms:created>
  <dcterms:modified xsi:type="dcterms:W3CDTF">2020-04-07T06:03:00Z</dcterms:modified>
</cp:coreProperties>
</file>